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9"/>
        <w:gridCol w:w="7332"/>
      </w:tblGrid>
      <w:tr w:rsidR="00BF3726" w:rsidRPr="008E351B" w14:paraId="450811DE" w14:textId="77777777" w:rsidTr="00C07051">
        <w:tc>
          <w:tcPr>
            <w:tcW w:w="8119" w:type="dxa"/>
          </w:tcPr>
          <w:p w14:paraId="67D58113" w14:textId="77777777" w:rsidR="002975F3" w:rsidRPr="002975F3" w:rsidRDefault="002975F3" w:rsidP="002975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8594704"/>
            <w:r w:rsidRPr="002975F3">
              <w:rPr>
                <w:rFonts w:asciiTheme="minorHAnsi" w:hAnsiTheme="minorHAnsi" w:cstheme="minorHAnsi"/>
                <w:sz w:val="20"/>
                <w:szCs w:val="20"/>
              </w:rPr>
              <w:t xml:space="preserve">АО «Банк 131» / Bank 131 </w:t>
            </w:r>
            <w:r w:rsidRPr="002975F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JSC</w:t>
            </w:r>
            <w:r w:rsidRPr="002975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4C5B403" w14:textId="77777777" w:rsidR="002975F3" w:rsidRPr="002975F3" w:rsidRDefault="002975F3" w:rsidP="002975F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975F3">
              <w:rPr>
                <w:rFonts w:asciiTheme="minorHAnsi" w:hAnsiTheme="minorHAnsi" w:cstheme="minorHAnsi"/>
                <w:sz w:val="20"/>
                <w:szCs w:val="20"/>
              </w:rPr>
              <w:t>Адрес: 420012, РФ, Республика Татарстан, г. Казань, ул. Некрасова</w:t>
            </w:r>
            <w:r w:rsidRPr="002975F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2975F3">
              <w:rPr>
                <w:rFonts w:asciiTheme="minorHAnsi" w:hAnsiTheme="minorHAnsi" w:cstheme="minorHAnsi"/>
                <w:sz w:val="20"/>
                <w:szCs w:val="20"/>
              </w:rPr>
              <w:t>д</w:t>
            </w:r>
            <w:r w:rsidRPr="002975F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 38 /</w:t>
            </w:r>
          </w:p>
          <w:p w14:paraId="2F977F1A" w14:textId="77777777" w:rsidR="002975F3" w:rsidRPr="002975F3" w:rsidRDefault="002975F3" w:rsidP="002975F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975F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Address: Nekrasova </w:t>
            </w:r>
            <w:proofErr w:type="spellStart"/>
            <w:r w:rsidRPr="002975F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st.</w:t>
            </w:r>
            <w:proofErr w:type="spellEnd"/>
            <w:r w:rsidRPr="002975F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38, Kazan, Republic of Tatarstan, Russian Federation, 420012  </w:t>
            </w:r>
          </w:p>
          <w:p w14:paraId="61F3E222" w14:textId="77777777" w:rsidR="002975F3" w:rsidRPr="002975F3" w:rsidRDefault="002975F3" w:rsidP="002975F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975F3">
              <w:rPr>
                <w:rFonts w:asciiTheme="minorHAnsi" w:hAnsiTheme="minorHAnsi" w:cstheme="minorHAnsi"/>
                <w:sz w:val="20"/>
                <w:szCs w:val="20"/>
              </w:rPr>
              <w:t>ИНН</w:t>
            </w:r>
            <w:r w:rsidRPr="002975F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 INN (Taxpayer Identification Number): 1655505780</w:t>
            </w:r>
          </w:p>
          <w:p w14:paraId="64371C73" w14:textId="77777777" w:rsidR="002975F3" w:rsidRPr="002975F3" w:rsidRDefault="002975F3" w:rsidP="002975F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975F3">
              <w:rPr>
                <w:rFonts w:asciiTheme="minorHAnsi" w:hAnsiTheme="minorHAnsi" w:cstheme="minorHAnsi"/>
                <w:sz w:val="20"/>
                <w:szCs w:val="20"/>
              </w:rPr>
              <w:t>ОГРН</w:t>
            </w:r>
            <w:r w:rsidRPr="002975F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 OGRN (Primary State Registration Number): 1241600056390</w:t>
            </w:r>
          </w:p>
          <w:p w14:paraId="662F803D" w14:textId="7E1C659A" w:rsidR="00BF3726" w:rsidRPr="00BC7B8E" w:rsidRDefault="00BF3726" w:rsidP="0048448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332" w:type="dxa"/>
          </w:tcPr>
          <w:p w14:paraId="79771091" w14:textId="16A83E9D" w:rsidR="0038093C" w:rsidRPr="00BC7B8E" w:rsidRDefault="0038093C" w:rsidP="0038093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г. Казань</w:t>
            </w:r>
            <w:r w:rsidR="00D51902"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/Kazan</w:t>
            </w:r>
          </w:p>
          <w:p w14:paraId="78147CE3" w14:textId="6392903A" w:rsidR="0038093C" w:rsidRPr="00BC7B8E" w:rsidRDefault="0038093C" w:rsidP="0038093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  <w:tr w:rsidR="00BF78C9" w:rsidRPr="008E351B" w14:paraId="071E1458" w14:textId="77777777" w:rsidTr="00C07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19" w:type="dxa"/>
          </w:tcPr>
          <w:p w14:paraId="72BC686E" w14:textId="1A4B4D30" w:rsidR="00BF78C9" w:rsidRPr="00BC7B8E" w:rsidRDefault="00BF78C9" w:rsidP="00C216CF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Наименование юридического лица / 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Name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of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legal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entity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40FF38C6" w14:textId="77777777" w:rsidR="00BF78C9" w:rsidRPr="00BC7B8E" w:rsidRDefault="00BF78C9" w:rsidP="00C216CF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332" w:type="dxa"/>
          </w:tcPr>
          <w:p w14:paraId="1A31E4AA" w14:textId="77777777" w:rsidR="00BF78C9" w:rsidRPr="00BC7B8E" w:rsidRDefault="00BF78C9" w:rsidP="00C216CF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[●]</w:t>
            </w:r>
          </w:p>
        </w:tc>
      </w:tr>
      <w:tr w:rsidR="00D51902" w:rsidRPr="008E351B" w14:paraId="0208FBC8" w14:textId="77777777" w:rsidTr="00C07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19" w:type="dxa"/>
          </w:tcPr>
          <w:p w14:paraId="5370BEA4" w14:textId="77777777" w:rsidR="00D51902" w:rsidRPr="00BC7B8E" w:rsidRDefault="00D51902" w:rsidP="00D51902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Регистрационный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номер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 xml:space="preserve"> / 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ОГРН</w:t>
            </w: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 xml:space="preserve"> / Registration number / State Registration number</w:t>
            </w:r>
          </w:p>
          <w:p w14:paraId="03344B1B" w14:textId="77777777" w:rsidR="00D51902" w:rsidRPr="00BC7B8E" w:rsidRDefault="00D51902" w:rsidP="00D51902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7332" w:type="dxa"/>
          </w:tcPr>
          <w:p w14:paraId="0832057B" w14:textId="77777777" w:rsidR="00D51902" w:rsidRPr="00BC7B8E" w:rsidRDefault="00D51902" w:rsidP="00D51902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[●]</w:t>
            </w:r>
          </w:p>
        </w:tc>
      </w:tr>
      <w:tr w:rsidR="00D51902" w:rsidRPr="008E351B" w14:paraId="7ECC4115" w14:textId="77777777" w:rsidTr="00C07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19" w:type="dxa"/>
          </w:tcPr>
          <w:p w14:paraId="274E7631" w14:textId="77777777" w:rsidR="00D51902" w:rsidRPr="00BC7B8E" w:rsidRDefault="00D51902" w:rsidP="00D51902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  <w:r w:rsidRPr="00BC7B8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Юридический</w:t>
            </w:r>
            <w:r w:rsidRPr="00BC7B8E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Pr="00BC7B8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адрес</w:t>
            </w:r>
            <w:r w:rsidRPr="00BC7B8E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, </w:t>
            </w:r>
            <w:r w:rsidRPr="00BC7B8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адрес</w:t>
            </w:r>
            <w:r w:rsidRPr="00BC7B8E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Pr="00BC7B8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зарегистрированного</w:t>
            </w:r>
            <w:r w:rsidRPr="00BC7B8E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Pr="00BC7B8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офиса</w:t>
            </w:r>
            <w:r w:rsidRPr="00BC7B8E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 / Registered address, registered office address</w:t>
            </w:r>
          </w:p>
          <w:p w14:paraId="284098DD" w14:textId="441AB6BD" w:rsidR="00D51902" w:rsidRPr="00BC7B8E" w:rsidRDefault="00D51902" w:rsidP="00D51902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7332" w:type="dxa"/>
          </w:tcPr>
          <w:p w14:paraId="513524A9" w14:textId="471DC72B" w:rsidR="00D51902" w:rsidRPr="00BC7B8E" w:rsidRDefault="00D51902" w:rsidP="00D51902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C7B8E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[●]</w:t>
            </w:r>
          </w:p>
        </w:tc>
      </w:tr>
    </w:tbl>
    <w:p w14:paraId="608A206A" w14:textId="77777777" w:rsidR="009556D8" w:rsidRPr="00BC7B8E" w:rsidRDefault="009556D8" w:rsidP="00484489">
      <w:pPr>
        <w:pStyle w:val="1"/>
        <w:ind w:left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a3"/>
        <w:tblW w:w="15446" w:type="dxa"/>
        <w:shd w:val="clear" w:color="auto" w:fill="FF5050"/>
        <w:tblLook w:val="04A0" w:firstRow="1" w:lastRow="0" w:firstColumn="1" w:lastColumn="0" w:noHBand="0" w:noVBand="1"/>
      </w:tblPr>
      <w:tblGrid>
        <w:gridCol w:w="436"/>
        <w:gridCol w:w="3840"/>
        <w:gridCol w:w="11134"/>
        <w:gridCol w:w="36"/>
      </w:tblGrid>
      <w:tr w:rsidR="00BF78C9" w:rsidRPr="00594C04" w14:paraId="2AEC9293" w14:textId="77777777" w:rsidTr="00B6678F">
        <w:trPr>
          <w:gridAfter w:val="1"/>
          <w:wAfter w:w="36" w:type="dxa"/>
        </w:trPr>
        <w:tc>
          <w:tcPr>
            <w:tcW w:w="15410" w:type="dxa"/>
            <w:gridSpan w:val="3"/>
            <w:shd w:val="clear" w:color="auto" w:fill="FFFFFF" w:themeFill="background1"/>
          </w:tcPr>
          <w:p w14:paraId="4ADB602A" w14:textId="102F7786" w:rsidR="00C07051" w:rsidRPr="00BC7B8E" w:rsidRDefault="00BF78C9" w:rsidP="00C07051">
            <w:pPr>
              <w:pStyle w:val="1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Уведомление (Заявление) о расторжении Договора</w:t>
            </w:r>
            <w:r w:rsidR="00AF1CA4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об открытии и порядке ведения корреспондентских счетов</w:t>
            </w:r>
          </w:p>
          <w:p w14:paraId="531A16E1" w14:textId="5550D381" w:rsidR="00BF78C9" w:rsidRPr="00BC7B8E" w:rsidRDefault="00036740" w:rsidP="00C07051">
            <w:pPr>
              <w:pStyle w:val="1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Termination </w:t>
            </w:r>
            <w:r w:rsidR="00BF78C9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Noti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ce</w:t>
            </w:r>
            <w:r w:rsidR="00BF78C9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(Application)</w:t>
            </w:r>
            <w:r w:rsidR="00AF1CA4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of </w:t>
            </w:r>
            <w:r w:rsidR="00493FF4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Agreement on opening and maintaining correspondent accounts</w:t>
            </w:r>
          </w:p>
        </w:tc>
      </w:tr>
      <w:tr w:rsidR="008A023B" w:rsidRPr="00594C04" w14:paraId="6FFBB21E" w14:textId="77777777" w:rsidTr="009556D8">
        <w:tc>
          <w:tcPr>
            <w:tcW w:w="15446" w:type="dxa"/>
            <w:gridSpan w:val="4"/>
          </w:tcPr>
          <w:p w14:paraId="025773A2" w14:textId="64AC91E0" w:rsidR="008A023B" w:rsidRPr="00BC7B8E" w:rsidRDefault="008A023B" w:rsidP="00C07051">
            <w:pPr>
              <w:pStyle w:val="a4"/>
              <w:tabs>
                <w:tab w:val="left" w:pos="4084"/>
                <w:tab w:val="left" w:pos="6759"/>
                <w:tab w:val="left" w:pos="8083"/>
              </w:tabs>
              <w:spacing w:line="219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Прошу</w:t>
            </w: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расторгнуть</w:t>
            </w: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/ I hereby request to terminate:</w:t>
            </w:r>
          </w:p>
        </w:tc>
      </w:tr>
      <w:tr w:rsidR="008A023B" w:rsidRPr="008E351B" w14:paraId="312282F9" w14:textId="77777777" w:rsidTr="00170924">
        <w:trPr>
          <w:trHeight w:val="997"/>
        </w:trPr>
        <w:tc>
          <w:tcPr>
            <w:tcW w:w="436" w:type="dxa"/>
            <w:vMerge w:val="restart"/>
          </w:tcPr>
          <w:sdt>
            <w:sdtPr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id w:val="-1982686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C17EDC" w14:textId="77777777" w:rsidR="008A023B" w:rsidRPr="00BC7B8E" w:rsidRDefault="008A023B" w:rsidP="00C07051">
                <w:pPr>
                  <w:pStyle w:val="1"/>
                  <w:spacing w:line="219" w:lineRule="exact"/>
                  <w:ind w:left="0"/>
                  <w:jc w:val="both"/>
                  <w:rPr>
                    <w:rFonts w:asciiTheme="minorHAnsi" w:hAnsiTheme="minorHAnsi" w:cstheme="minorHAnsi"/>
                    <w:b w:val="0"/>
                    <w:sz w:val="20"/>
                    <w:szCs w:val="20"/>
                    <w:lang w:eastAsia="en-US"/>
                  </w:rPr>
                </w:pPr>
                <w:r w:rsidRPr="00BC7B8E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  <w:p w14:paraId="576EAB86" w14:textId="77777777" w:rsidR="008A023B" w:rsidRPr="00BC7B8E" w:rsidRDefault="008A023B" w:rsidP="00C07051">
            <w:pPr>
              <w:tabs>
                <w:tab w:val="left" w:pos="1136"/>
                <w:tab w:val="left" w:pos="7655"/>
              </w:tabs>
              <w:ind w:firstLine="426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10" w:type="dxa"/>
            <w:gridSpan w:val="3"/>
            <w:shd w:val="clear" w:color="auto" w:fill="auto"/>
          </w:tcPr>
          <w:p w14:paraId="33CBEBD1" w14:textId="6B9E6EB9" w:rsidR="008A023B" w:rsidRPr="00BC7B8E" w:rsidRDefault="008A023B" w:rsidP="00916A51">
            <w:pPr>
              <w:pStyle w:val="a4"/>
              <w:tabs>
                <w:tab w:val="left" w:pos="4084"/>
                <w:tab w:val="left" w:pos="6759"/>
                <w:tab w:val="left" w:pos="8083"/>
              </w:tabs>
              <w:spacing w:line="219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Договор об открытии и порядке ведения корреспондентский счетов </w:t>
            </w: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 xml:space="preserve">и закрыть все корреспондентские счета Респондента в </w:t>
            </w:r>
            <w:r w:rsidR="002975F3">
              <w:rPr>
                <w:rFonts w:asciiTheme="minorHAnsi" w:hAnsiTheme="minorHAnsi" w:cstheme="minorHAnsi"/>
                <w:sz w:val="20"/>
                <w:szCs w:val="20"/>
              </w:rPr>
              <w:t>АО</w:t>
            </w: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 xml:space="preserve"> «Банк 131», в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соответствии с п. 17.2/17.4 Правил открытия и ведения корреспондентских счетов в </w:t>
            </w:r>
            <w:r w:rsidR="002975F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АО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«Банк 131»</w:t>
            </w:r>
            <w:r w:rsidR="00170924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(Заявление о заключении Договора _____________ ____________ 20 ___)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Agreement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on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pen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ing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and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Maintenance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of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Correspondent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Accounts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and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to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close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all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accounts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in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Bank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131</w:t>
            </w:r>
            <w:r w:rsidR="002975F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975F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JSC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in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accordance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with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clause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17.2/17.4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of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the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Rules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For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Opening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and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Maintaining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Correspondent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Accounts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in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Bank</w:t>
            </w:r>
            <w:r w:rsidR="00916A51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131 </w:t>
            </w:r>
            <w:r w:rsidR="002975F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JSC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Application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for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the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conclu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sion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of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B50AB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the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Agreement</w:t>
            </w:r>
            <w:r w:rsidR="00D51902"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_____________ </w:t>
            </w:r>
            <w:r w:rsidR="00036740" w:rsidRPr="00BC7B8E">
              <w:rPr>
                <w:rFonts w:asciiTheme="minorHAnsi" w:hAnsiTheme="minorHAnsi" w:cstheme="minorHAnsi"/>
                <w:sz w:val="20"/>
                <w:szCs w:val="20"/>
              </w:rPr>
              <w:t>____ /____ / 20 ____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</w:tr>
      <w:tr w:rsidR="008A023B" w:rsidRPr="008E351B" w14:paraId="62B1C780" w14:textId="77777777" w:rsidTr="009556D8">
        <w:tc>
          <w:tcPr>
            <w:tcW w:w="436" w:type="dxa"/>
            <w:vMerge/>
          </w:tcPr>
          <w:p w14:paraId="250E7E0B" w14:textId="77777777" w:rsidR="008A023B" w:rsidRPr="00BC7B8E" w:rsidRDefault="008A023B" w:rsidP="00C07051">
            <w:pPr>
              <w:pStyle w:val="1"/>
              <w:spacing w:line="219" w:lineRule="exact"/>
              <w:ind w:left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840" w:type="dxa"/>
            <w:shd w:val="clear" w:color="auto" w:fill="auto"/>
          </w:tcPr>
          <w:p w14:paraId="380639C6" w14:textId="79CC8B76" w:rsidR="008A023B" w:rsidRPr="00BC7B8E" w:rsidRDefault="009734B6" w:rsidP="00C07051">
            <w:pPr>
              <w:pStyle w:val="a4"/>
              <w:tabs>
                <w:tab w:val="left" w:pos="4084"/>
                <w:tab w:val="left" w:pos="6759"/>
                <w:tab w:val="left" w:pos="8083"/>
              </w:tabs>
              <w:spacing w:line="219" w:lineRule="exac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 xml:space="preserve">Подтвержденный остаток по счету / </w:t>
            </w: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Confirmed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account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balance</w:t>
            </w:r>
            <w:proofErr w:type="spellEnd"/>
          </w:p>
        </w:tc>
        <w:tc>
          <w:tcPr>
            <w:tcW w:w="11170" w:type="dxa"/>
            <w:gridSpan w:val="2"/>
            <w:shd w:val="clear" w:color="auto" w:fill="auto"/>
          </w:tcPr>
          <w:tbl>
            <w:tblPr>
              <w:tblStyle w:val="a3"/>
              <w:tblW w:w="10813" w:type="dxa"/>
              <w:tblLook w:val="04A0" w:firstRow="1" w:lastRow="0" w:firstColumn="1" w:lastColumn="0" w:noHBand="0" w:noVBand="1"/>
            </w:tblPr>
            <w:tblGrid>
              <w:gridCol w:w="3543"/>
              <w:gridCol w:w="3676"/>
              <w:gridCol w:w="3594"/>
            </w:tblGrid>
            <w:tr w:rsidR="00654127" w:rsidRPr="008E351B" w14:paraId="2CAE2F87" w14:textId="1578F535" w:rsidTr="009734B6">
              <w:tc>
                <w:tcPr>
                  <w:tcW w:w="3543" w:type="dxa"/>
                </w:tcPr>
                <w:p w14:paraId="01472442" w14:textId="2CB469B3" w:rsidR="00654127" w:rsidRPr="00BC7B8E" w:rsidRDefault="00654127" w:rsidP="009734B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№ 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счета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/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Account number</w:t>
                  </w:r>
                </w:p>
              </w:tc>
              <w:tc>
                <w:tcPr>
                  <w:tcW w:w="3676" w:type="dxa"/>
                </w:tcPr>
                <w:p w14:paraId="21469AD2" w14:textId="2047BDCA" w:rsidR="00654127" w:rsidRPr="00BC7B8E" w:rsidRDefault="00654127" w:rsidP="009734B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Сумма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/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Amount</w:t>
                  </w:r>
                </w:p>
              </w:tc>
              <w:tc>
                <w:tcPr>
                  <w:tcW w:w="3594" w:type="dxa"/>
                </w:tcPr>
                <w:p w14:paraId="5C63AA13" w14:textId="5807A039" w:rsidR="00654127" w:rsidRPr="00BC7B8E" w:rsidRDefault="00654127" w:rsidP="009734B6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Валюта</w:t>
                  </w:r>
                  <w:proofErr w:type="spellEnd"/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счета</w:t>
                  </w:r>
                  <w:proofErr w:type="spellEnd"/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/ Account currency</w:t>
                  </w:r>
                </w:p>
              </w:tc>
            </w:tr>
            <w:tr w:rsidR="00654127" w:rsidRPr="008E351B" w14:paraId="17BE876E" w14:textId="7680811A" w:rsidTr="009734B6">
              <w:tc>
                <w:tcPr>
                  <w:tcW w:w="3543" w:type="dxa"/>
                </w:tcPr>
                <w:p w14:paraId="223FAEB4" w14:textId="55D0FB20" w:rsidR="00654127" w:rsidRPr="00BC7B8E" w:rsidRDefault="00654127" w:rsidP="0065412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____________________</w:t>
                  </w:r>
                </w:p>
              </w:tc>
              <w:tc>
                <w:tcPr>
                  <w:tcW w:w="3676" w:type="dxa"/>
                </w:tcPr>
                <w:p w14:paraId="001DF14B" w14:textId="1A31C3CF" w:rsidR="00654127" w:rsidRPr="00BC7B8E" w:rsidRDefault="00654127" w:rsidP="0065412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_______________ (______________)</w:t>
                  </w:r>
                </w:p>
              </w:tc>
              <w:tc>
                <w:tcPr>
                  <w:tcW w:w="3594" w:type="dxa"/>
                </w:tcPr>
                <w:p w14:paraId="3AE5B95B" w14:textId="2A05AABA" w:rsidR="00654127" w:rsidRPr="00BC7B8E" w:rsidRDefault="00654127" w:rsidP="00654127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____________________</w:t>
                  </w:r>
                </w:p>
              </w:tc>
            </w:tr>
            <w:tr w:rsidR="00654127" w:rsidRPr="008E351B" w14:paraId="21EB6893" w14:textId="1A04BC17" w:rsidTr="009734B6">
              <w:tc>
                <w:tcPr>
                  <w:tcW w:w="3543" w:type="dxa"/>
                </w:tcPr>
                <w:p w14:paraId="57DAF9AC" w14:textId="7E610B49" w:rsidR="00654127" w:rsidRPr="00BC7B8E" w:rsidRDefault="00654127" w:rsidP="0065412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____________________</w:t>
                  </w:r>
                </w:p>
              </w:tc>
              <w:tc>
                <w:tcPr>
                  <w:tcW w:w="3676" w:type="dxa"/>
                </w:tcPr>
                <w:p w14:paraId="06A9248A" w14:textId="45BD2ADA" w:rsidR="00654127" w:rsidRPr="00BC7B8E" w:rsidRDefault="00654127" w:rsidP="0065412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_______________ (______________)</w:t>
                  </w:r>
                </w:p>
              </w:tc>
              <w:tc>
                <w:tcPr>
                  <w:tcW w:w="3594" w:type="dxa"/>
                </w:tcPr>
                <w:p w14:paraId="42B084A3" w14:textId="367378DD" w:rsidR="00654127" w:rsidRPr="00BC7B8E" w:rsidRDefault="00654127" w:rsidP="00654127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____________________</w:t>
                  </w:r>
                </w:p>
              </w:tc>
            </w:tr>
          </w:tbl>
          <w:p w14:paraId="61E3293C" w14:textId="2898CD63" w:rsidR="008A023B" w:rsidRPr="00BC7B8E" w:rsidRDefault="008A023B" w:rsidP="008A023B">
            <w:pPr>
              <w:pStyle w:val="a4"/>
              <w:tabs>
                <w:tab w:val="left" w:pos="3923"/>
              </w:tabs>
              <w:spacing w:line="219" w:lineRule="exact"/>
              <w:ind w:left="11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A023B" w:rsidRPr="008E351B" w14:paraId="2311892C" w14:textId="77777777" w:rsidTr="009556D8">
        <w:tc>
          <w:tcPr>
            <w:tcW w:w="436" w:type="dxa"/>
            <w:vMerge/>
          </w:tcPr>
          <w:p w14:paraId="140B0E46" w14:textId="77777777" w:rsidR="008A023B" w:rsidRPr="00BC7B8E" w:rsidRDefault="008A023B" w:rsidP="00C07051">
            <w:pPr>
              <w:pStyle w:val="1"/>
              <w:spacing w:line="219" w:lineRule="exact"/>
              <w:ind w:left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840" w:type="dxa"/>
            <w:shd w:val="clear" w:color="auto" w:fill="auto"/>
          </w:tcPr>
          <w:p w14:paraId="6B76C2B7" w14:textId="66B7937A" w:rsidR="008A023B" w:rsidRPr="00BC7B8E" w:rsidRDefault="008A023B" w:rsidP="008A023B">
            <w:pPr>
              <w:pStyle w:val="a4"/>
              <w:tabs>
                <w:tab w:val="left" w:pos="4084"/>
                <w:tab w:val="left" w:pos="6759"/>
                <w:tab w:val="left" w:pos="8083"/>
              </w:tabs>
              <w:spacing w:line="219" w:lineRule="exac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Прошу перечислить указанные выше остатки денежных средств по счетам, платежными распоряжениями Корреспондента, по следующим реквизитам (за вычетом комиссии Корреспондента, согласно Тарифам)/</w:t>
            </w:r>
          </w:p>
          <w:p w14:paraId="072F482F" w14:textId="70A0376B" w:rsidR="008A023B" w:rsidRPr="00BC7B8E" w:rsidRDefault="00D51902" w:rsidP="008A023B">
            <w:pPr>
              <w:pStyle w:val="a4"/>
              <w:tabs>
                <w:tab w:val="left" w:pos="4084"/>
                <w:tab w:val="left" w:pos="6759"/>
                <w:tab w:val="left" w:pos="8083"/>
              </w:tabs>
              <w:spacing w:line="219" w:lineRule="exac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/ </w:t>
            </w:r>
            <w:r w:rsidRPr="00BC7B8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I request to transfer the above balance under the accounts by payment orders of the Correspondent to the following bank details (less Bank commission, according to the Tariffs)</w:t>
            </w:r>
          </w:p>
        </w:tc>
        <w:tc>
          <w:tcPr>
            <w:tcW w:w="11170" w:type="dxa"/>
            <w:gridSpan w:val="2"/>
            <w:shd w:val="clear" w:color="auto" w:fill="auto"/>
          </w:tcPr>
          <w:tbl>
            <w:tblPr>
              <w:tblStyle w:val="a3"/>
              <w:tblW w:w="10944" w:type="dxa"/>
              <w:tblLook w:val="04A0" w:firstRow="1" w:lastRow="0" w:firstColumn="1" w:lastColumn="0" w:noHBand="0" w:noVBand="1"/>
            </w:tblPr>
            <w:tblGrid>
              <w:gridCol w:w="3570"/>
              <w:gridCol w:w="3629"/>
              <w:gridCol w:w="3745"/>
            </w:tblGrid>
            <w:tr w:rsidR="008A023B" w:rsidRPr="008E351B" w14:paraId="4D67EF3B" w14:textId="77777777" w:rsidTr="00C216CF">
              <w:trPr>
                <w:trHeight w:val="161"/>
              </w:trPr>
              <w:tc>
                <w:tcPr>
                  <w:tcW w:w="3570" w:type="dxa"/>
                </w:tcPr>
                <w:p w14:paraId="699FB945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Наименование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получателя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/ 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Beneficiary name  </w:t>
                  </w:r>
                </w:p>
              </w:tc>
              <w:tc>
                <w:tcPr>
                  <w:tcW w:w="3629" w:type="dxa"/>
                </w:tcPr>
                <w:p w14:paraId="2F937C63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_________________</w:t>
                  </w:r>
                </w:p>
              </w:tc>
              <w:tc>
                <w:tcPr>
                  <w:tcW w:w="3745" w:type="dxa"/>
                </w:tcPr>
                <w:p w14:paraId="4817A028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_________________</w:t>
                  </w:r>
                </w:p>
              </w:tc>
            </w:tr>
            <w:tr w:rsidR="008A023B" w:rsidRPr="008E351B" w14:paraId="21DDAA64" w14:textId="77777777" w:rsidTr="00C216CF">
              <w:trPr>
                <w:trHeight w:val="161"/>
              </w:trPr>
              <w:tc>
                <w:tcPr>
                  <w:tcW w:w="3570" w:type="dxa"/>
                </w:tcPr>
                <w:p w14:paraId="275175F7" w14:textId="3D88C82C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ИНН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/</w:t>
                  </w:r>
                  <w:r w:rsidR="00D51902"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Taxpayer Identification Number</w:t>
                  </w:r>
                </w:p>
              </w:tc>
              <w:tc>
                <w:tcPr>
                  <w:tcW w:w="3629" w:type="dxa"/>
                </w:tcPr>
                <w:p w14:paraId="7B273BCD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_________________</w:t>
                  </w:r>
                </w:p>
              </w:tc>
              <w:tc>
                <w:tcPr>
                  <w:tcW w:w="3745" w:type="dxa"/>
                </w:tcPr>
                <w:p w14:paraId="2B2E14B8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_________________</w:t>
                  </w:r>
                </w:p>
              </w:tc>
            </w:tr>
            <w:tr w:rsidR="008A023B" w:rsidRPr="008E351B" w14:paraId="21014B93" w14:textId="77777777" w:rsidTr="00C216CF">
              <w:trPr>
                <w:trHeight w:val="161"/>
              </w:trPr>
              <w:tc>
                <w:tcPr>
                  <w:tcW w:w="3570" w:type="dxa"/>
                </w:tcPr>
                <w:p w14:paraId="4FDE861C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Валюта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платежа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/ Payment currency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629" w:type="dxa"/>
                </w:tcPr>
                <w:p w14:paraId="26CBBA76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_______/__________</w:t>
                  </w:r>
                </w:p>
              </w:tc>
              <w:tc>
                <w:tcPr>
                  <w:tcW w:w="3745" w:type="dxa"/>
                </w:tcPr>
                <w:p w14:paraId="70BD15FC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_______/__________</w:t>
                  </w:r>
                </w:p>
              </w:tc>
            </w:tr>
            <w:tr w:rsidR="008A023B" w:rsidRPr="008E351B" w14:paraId="6A3273BE" w14:textId="77777777" w:rsidTr="00C216CF">
              <w:trPr>
                <w:trHeight w:val="165"/>
              </w:trPr>
              <w:tc>
                <w:tcPr>
                  <w:tcW w:w="3570" w:type="dxa"/>
                </w:tcPr>
                <w:p w14:paraId="49BD16F3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Номер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счета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получателя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/ Beneficiary account number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629" w:type="dxa"/>
                </w:tcPr>
                <w:p w14:paraId="76264C3B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  <w:tc>
                <w:tcPr>
                  <w:tcW w:w="3745" w:type="dxa"/>
                </w:tcPr>
                <w:p w14:paraId="3647591D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8A023B" w:rsidRPr="008E351B" w14:paraId="7B700965" w14:textId="77777777" w:rsidTr="00C216CF">
              <w:trPr>
                <w:trHeight w:val="169"/>
              </w:trPr>
              <w:tc>
                <w:tcPr>
                  <w:tcW w:w="3570" w:type="dxa"/>
                </w:tcPr>
                <w:p w14:paraId="2C8F216F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Банк получателя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Beneficiary</w:t>
                  </w:r>
                  <w:proofErr w:type="spellEnd"/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bank</w:t>
                  </w:r>
                  <w:proofErr w:type="spellEnd"/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629" w:type="dxa"/>
                </w:tcPr>
                <w:p w14:paraId="0A0257E6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  <w:tc>
                <w:tcPr>
                  <w:tcW w:w="3745" w:type="dxa"/>
                </w:tcPr>
                <w:p w14:paraId="16F2CB5A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8A023B" w:rsidRPr="008E351B" w14:paraId="1B57B8EC" w14:textId="77777777" w:rsidTr="00C216CF">
              <w:trPr>
                <w:trHeight w:val="60"/>
              </w:trPr>
              <w:tc>
                <w:tcPr>
                  <w:tcW w:w="3570" w:type="dxa"/>
                </w:tcPr>
                <w:p w14:paraId="14254F65" w14:textId="4E4A98AF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БИК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(SWIFT)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банка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/ Bank </w:t>
                  </w:r>
                  <w:r w:rsidR="00D51902"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RC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BIC(SWIFT)</w:t>
                  </w:r>
                </w:p>
              </w:tc>
              <w:tc>
                <w:tcPr>
                  <w:tcW w:w="3629" w:type="dxa"/>
                </w:tcPr>
                <w:p w14:paraId="76639826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  <w:tc>
                <w:tcPr>
                  <w:tcW w:w="3745" w:type="dxa"/>
                </w:tcPr>
                <w:p w14:paraId="65D0EE6D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8A023B" w:rsidRPr="008E351B" w14:paraId="57CD2B13" w14:textId="77777777" w:rsidTr="00C216CF">
              <w:trPr>
                <w:trHeight w:val="191"/>
              </w:trPr>
              <w:tc>
                <w:tcPr>
                  <w:tcW w:w="3570" w:type="dxa"/>
                </w:tcPr>
                <w:p w14:paraId="0F5DE9BD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к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/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счет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банка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/ 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Bank 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с</w:t>
                  </w:r>
                  <w:proofErr w:type="spellStart"/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orrespondent</w:t>
                  </w:r>
                  <w:proofErr w:type="spellEnd"/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account</w:t>
                  </w:r>
                </w:p>
              </w:tc>
              <w:tc>
                <w:tcPr>
                  <w:tcW w:w="3629" w:type="dxa"/>
                </w:tcPr>
                <w:p w14:paraId="20DCAD63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  <w:tc>
                <w:tcPr>
                  <w:tcW w:w="3745" w:type="dxa"/>
                </w:tcPr>
                <w:p w14:paraId="4CF46B82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8A023B" w:rsidRPr="008E351B" w14:paraId="660C932A" w14:textId="77777777" w:rsidTr="00C216CF">
              <w:trPr>
                <w:trHeight w:val="191"/>
              </w:trPr>
              <w:tc>
                <w:tcPr>
                  <w:tcW w:w="3570" w:type="dxa"/>
                </w:tcPr>
                <w:p w14:paraId="74FA515D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Назначение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платежа</w:t>
                  </w: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/ </w:t>
                  </w:r>
                  <w:r w:rsidRPr="00BC7B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Purpose of payment</w:t>
                  </w:r>
                </w:p>
              </w:tc>
              <w:tc>
                <w:tcPr>
                  <w:tcW w:w="3629" w:type="dxa"/>
                </w:tcPr>
                <w:p w14:paraId="42105858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  <w:tc>
                <w:tcPr>
                  <w:tcW w:w="3745" w:type="dxa"/>
                </w:tcPr>
                <w:p w14:paraId="0819EFAE" w14:textId="77777777" w:rsidR="008A023B" w:rsidRPr="00BC7B8E" w:rsidRDefault="008A023B" w:rsidP="008A023B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BC7B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</w:tr>
          </w:tbl>
          <w:p w14:paraId="3BF0E1C1" w14:textId="77777777" w:rsidR="008A023B" w:rsidRPr="00BC7B8E" w:rsidRDefault="008A023B" w:rsidP="00C07051">
            <w:pPr>
              <w:pStyle w:val="a4"/>
              <w:tabs>
                <w:tab w:val="left" w:pos="4084"/>
                <w:tab w:val="left" w:pos="6759"/>
                <w:tab w:val="left" w:pos="8083"/>
              </w:tabs>
              <w:spacing w:line="219" w:lineRule="exac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51902" w:rsidRPr="00A9207D" w14:paraId="11880DFF" w14:textId="77777777" w:rsidTr="002912F0">
        <w:tc>
          <w:tcPr>
            <w:tcW w:w="436" w:type="dxa"/>
          </w:tcPr>
          <w:sdt>
            <w:sdtPr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id w:val="-1224132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102C6C" w14:textId="77777777" w:rsidR="00D51902" w:rsidRPr="00A9207D" w:rsidRDefault="00D51902" w:rsidP="00D51902">
                <w:pPr>
                  <w:pStyle w:val="1"/>
                  <w:spacing w:line="219" w:lineRule="exact"/>
                  <w:ind w:left="0"/>
                  <w:jc w:val="both"/>
                  <w:rPr>
                    <w:rFonts w:asciiTheme="minorHAnsi" w:hAnsiTheme="minorHAnsi" w:cstheme="minorHAnsi"/>
                    <w:b w:val="0"/>
                    <w:sz w:val="20"/>
                    <w:szCs w:val="20"/>
                    <w:lang w:eastAsia="en-US"/>
                  </w:rPr>
                </w:pPr>
                <w:r w:rsidRPr="00A9207D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  <w:p w14:paraId="073506B0" w14:textId="77777777" w:rsidR="00D51902" w:rsidRPr="00A9207D" w:rsidRDefault="00D51902" w:rsidP="00D51902">
            <w:pPr>
              <w:pStyle w:val="1"/>
              <w:spacing w:line="219" w:lineRule="exact"/>
              <w:ind w:left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5010" w:type="dxa"/>
            <w:gridSpan w:val="3"/>
            <w:shd w:val="clear" w:color="auto" w:fill="auto"/>
          </w:tcPr>
          <w:p w14:paraId="0DEB28C7" w14:textId="436AEAAE" w:rsidR="00D51902" w:rsidRPr="00A9207D" w:rsidRDefault="008E351B" w:rsidP="00036740">
            <w:pPr>
              <w:tabs>
                <w:tab w:val="left" w:pos="200"/>
              </w:tabs>
              <w:ind w:right="126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>Условия осуществления информационного взаимодействия с использованием Системы информационного обмена («Условия СИО»), заключенные в соответствии с Заявлением на использование СИО № [●] от [●]</w:t>
            </w:r>
            <w:r w:rsidR="00D51902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036740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97BE8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he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Conditions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information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interaction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using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Information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Exchange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Systems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(“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IES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Conditions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”),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concluded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accordance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with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Application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IES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</w:t>
            </w: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[●] of [●],</w:t>
            </w:r>
          </w:p>
        </w:tc>
      </w:tr>
      <w:tr w:rsidR="00D51902" w:rsidRPr="008E351B" w14:paraId="152E964E" w14:textId="77777777" w:rsidTr="002912F0">
        <w:tc>
          <w:tcPr>
            <w:tcW w:w="436" w:type="dxa"/>
          </w:tcPr>
          <w:sdt>
            <w:sdtPr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id w:val="-1013842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23C854" w14:textId="77777777" w:rsidR="00D51902" w:rsidRPr="00A9207D" w:rsidRDefault="00D51902" w:rsidP="00D51902">
                <w:pPr>
                  <w:pStyle w:val="1"/>
                  <w:spacing w:line="219" w:lineRule="exact"/>
                  <w:ind w:left="0"/>
                  <w:jc w:val="both"/>
                  <w:rPr>
                    <w:rFonts w:asciiTheme="minorHAnsi" w:hAnsiTheme="minorHAnsi" w:cstheme="minorHAnsi"/>
                    <w:b w:val="0"/>
                    <w:sz w:val="20"/>
                    <w:szCs w:val="20"/>
                    <w:lang w:eastAsia="en-US"/>
                  </w:rPr>
                </w:pPr>
                <w:r w:rsidRPr="00A9207D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  <w:p w14:paraId="0BC208C0" w14:textId="77777777" w:rsidR="00D51902" w:rsidRPr="00A9207D" w:rsidRDefault="00D51902" w:rsidP="00D51902">
            <w:pPr>
              <w:pStyle w:val="1"/>
              <w:spacing w:line="219" w:lineRule="exact"/>
              <w:ind w:left="0"/>
              <w:jc w:val="both"/>
              <w:rPr>
                <w:rFonts w:asciiTheme="minorHAnsi" w:eastAsia="MS Gothic" w:hAnsiTheme="minorHAnsi" w:cs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5010" w:type="dxa"/>
            <w:gridSpan w:val="3"/>
            <w:shd w:val="clear" w:color="auto" w:fill="auto"/>
          </w:tcPr>
          <w:p w14:paraId="2DD666B2" w14:textId="7F4584BD" w:rsidR="00D51902" w:rsidRPr="00BC7B8E" w:rsidRDefault="00D51902" w:rsidP="008E351B">
            <w:pPr>
              <w:tabs>
                <w:tab w:val="left" w:pos="200"/>
              </w:tabs>
              <w:ind w:right="1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Условия осуществления расчетов с использованием СБП («Условия СБП»), заключенные в соответствии с Заявлением об использовании СБП № [●] от [●]. / </w:t>
            </w:r>
            <w:r w:rsidR="00197BE8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="00197BE8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Conditions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making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settlements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using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SBP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(“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SBP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Conditions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”),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concluded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accordance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with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Application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SBP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use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. [●] 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</w:t>
            </w:r>
            <w:r w:rsidR="008E351B" w:rsidRPr="00A9207D">
              <w:rPr>
                <w:rFonts w:asciiTheme="minorHAnsi" w:hAnsiTheme="minorHAnsi" w:cstheme="minorHAnsi"/>
                <w:sz w:val="20"/>
                <w:szCs w:val="20"/>
              </w:rPr>
              <w:t xml:space="preserve"> [●].</w:t>
            </w:r>
          </w:p>
        </w:tc>
      </w:tr>
    </w:tbl>
    <w:p w14:paraId="206F7E83" w14:textId="77777777" w:rsidR="00FB1D32" w:rsidRPr="00BC7B8E" w:rsidRDefault="00FB1D3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05"/>
        <w:gridCol w:w="7705"/>
      </w:tblGrid>
      <w:tr w:rsidR="001E34F6" w:rsidRPr="008E351B" w14:paraId="5F6B0F34" w14:textId="77777777" w:rsidTr="00B6678F">
        <w:tc>
          <w:tcPr>
            <w:tcW w:w="15410" w:type="dxa"/>
            <w:gridSpan w:val="2"/>
            <w:shd w:val="clear" w:color="auto" w:fill="FFFFFF" w:themeFill="background1"/>
          </w:tcPr>
          <w:p w14:paraId="06A768C5" w14:textId="1F530430" w:rsidR="001E34F6" w:rsidRPr="00BC7B8E" w:rsidRDefault="001E34F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Иные</w:t>
            </w:r>
            <w:proofErr w:type="spellEnd"/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положения</w:t>
            </w:r>
            <w:proofErr w:type="spellEnd"/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/ Miscellaneous</w:t>
            </w:r>
          </w:p>
        </w:tc>
      </w:tr>
      <w:tr w:rsidR="001E34F6" w:rsidRPr="00594C04" w14:paraId="1B7D0F24" w14:textId="77777777" w:rsidTr="001E34F6">
        <w:tc>
          <w:tcPr>
            <w:tcW w:w="7705" w:type="dxa"/>
          </w:tcPr>
          <w:p w14:paraId="27BA966C" w14:textId="661C52C6" w:rsidR="001E34F6" w:rsidRPr="00BC7B8E" w:rsidRDefault="001E34F6" w:rsidP="00654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Подписывая заявление подтверждаю, что:</w:t>
            </w:r>
          </w:p>
          <w:p w14:paraId="3C296582" w14:textId="770013A2" w:rsidR="001E34F6" w:rsidRPr="00BC7B8E" w:rsidRDefault="001E34F6" w:rsidP="00654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- уведомлен о необходимости выполнения требований законодательства Российской Федерации в области валютного регулирования и валютного контроля при закрытии корреспондентских счетов;</w:t>
            </w:r>
          </w:p>
          <w:p w14:paraId="29331C3A" w14:textId="1B27EF84" w:rsidR="001E34F6" w:rsidRPr="00BC7B8E" w:rsidRDefault="001E34F6" w:rsidP="00654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- у Корреспондента отсутствуют неисполненные финансовые обязательства перед Респондентом, услуги Корреспондента оказаны надлежащим образом и своевременно, претензий к Корреспонденту не имею.</w:t>
            </w:r>
          </w:p>
        </w:tc>
        <w:tc>
          <w:tcPr>
            <w:tcW w:w="7705" w:type="dxa"/>
          </w:tcPr>
          <w:p w14:paraId="630D2CA2" w14:textId="125AC2BA" w:rsidR="00D51902" w:rsidRPr="00BC7B8E" w:rsidRDefault="00D51902" w:rsidP="00D519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By signing this Application I confirm that:</w:t>
            </w:r>
          </w:p>
          <w:p w14:paraId="0B763EC9" w14:textId="77777777" w:rsidR="00D51902" w:rsidRPr="00BC7B8E" w:rsidRDefault="00D51902" w:rsidP="00D519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I have been notified of the requested compliance with the requirements of law of the Russian Federation in the area of currency regulation and currency control by closing bank accounts;</w:t>
            </w:r>
          </w:p>
          <w:p w14:paraId="28CEAAD9" w14:textId="52536921" w:rsidR="001E34F6" w:rsidRPr="00BC7B8E" w:rsidRDefault="00D51902" w:rsidP="00D519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the Correspondent does not have any pending financial obligations owed to the Respondent, the Correspondent has rendered his/her services properly and on time, I have no claims to the Correspondent.</w:t>
            </w:r>
          </w:p>
        </w:tc>
      </w:tr>
    </w:tbl>
    <w:p w14:paraId="7A854324" w14:textId="77777777" w:rsidR="001E34F6" w:rsidRPr="00BC7B8E" w:rsidRDefault="001E34F6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05"/>
        <w:gridCol w:w="7705"/>
      </w:tblGrid>
      <w:tr w:rsidR="00654127" w:rsidRPr="008E351B" w14:paraId="7B27E624" w14:textId="77777777" w:rsidTr="00B6678F">
        <w:tc>
          <w:tcPr>
            <w:tcW w:w="15410" w:type="dxa"/>
            <w:gridSpan w:val="2"/>
            <w:shd w:val="clear" w:color="auto" w:fill="FFFFFF" w:themeFill="background1"/>
          </w:tcPr>
          <w:p w14:paraId="451CC114" w14:textId="050C5FC9" w:rsidR="00654127" w:rsidRPr="00BC7B8E" w:rsidRDefault="0065412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Подпись</w:t>
            </w:r>
            <w:proofErr w:type="spellEnd"/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Респондента</w:t>
            </w:r>
            <w:proofErr w:type="spellEnd"/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/ Respondent's signature</w:t>
            </w:r>
          </w:p>
        </w:tc>
      </w:tr>
      <w:tr w:rsidR="00654127" w:rsidRPr="008E351B" w14:paraId="53FF46CF" w14:textId="77777777" w:rsidTr="00654127">
        <w:tc>
          <w:tcPr>
            <w:tcW w:w="7705" w:type="dxa"/>
          </w:tcPr>
          <w:p w14:paraId="160FDC81" w14:textId="77777777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Респондента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Respondent's name</w:t>
            </w:r>
          </w:p>
          <w:p w14:paraId="44B4F707" w14:textId="71EB23CD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705" w:type="dxa"/>
          </w:tcPr>
          <w:p w14:paraId="6D759C6F" w14:textId="5A28D5D7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[●]</w:t>
            </w:r>
          </w:p>
        </w:tc>
      </w:tr>
      <w:tr w:rsidR="00654127" w:rsidRPr="008E351B" w14:paraId="2913F75B" w14:textId="77777777" w:rsidTr="00654127">
        <w:tc>
          <w:tcPr>
            <w:tcW w:w="7705" w:type="dxa"/>
          </w:tcPr>
          <w:p w14:paraId="65B7DDA7" w14:textId="77777777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Должность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подписанта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Position of the signatory</w:t>
            </w:r>
          </w:p>
          <w:p w14:paraId="034C500A" w14:textId="03F5DF80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705" w:type="dxa"/>
          </w:tcPr>
          <w:p w14:paraId="21A74522" w14:textId="6BA08B72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[●]</w:t>
            </w:r>
          </w:p>
        </w:tc>
      </w:tr>
      <w:tr w:rsidR="00654127" w:rsidRPr="008E351B" w14:paraId="68CA101A" w14:textId="77777777" w:rsidTr="00654127">
        <w:tc>
          <w:tcPr>
            <w:tcW w:w="7705" w:type="dxa"/>
          </w:tcPr>
          <w:p w14:paraId="16042DC3" w14:textId="77777777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Основание </w:t>
            </w: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полномочий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Basis of authority</w:t>
            </w:r>
          </w:p>
          <w:p w14:paraId="7E052BE8" w14:textId="4C1D4BE9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705" w:type="dxa"/>
          </w:tcPr>
          <w:p w14:paraId="277258EC" w14:textId="0912754D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[●]</w:t>
            </w:r>
          </w:p>
        </w:tc>
      </w:tr>
      <w:tr w:rsidR="00654127" w:rsidRPr="00594C04" w14:paraId="5E309F7C" w14:textId="77777777" w:rsidTr="00654127">
        <w:tc>
          <w:tcPr>
            <w:tcW w:w="7705" w:type="dxa"/>
          </w:tcPr>
          <w:p w14:paraId="2706A1A1" w14:textId="3ED1B226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Подпись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Sign</w:t>
            </w:r>
            <w:r w:rsidR="00D51902"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ature</w:t>
            </w:r>
          </w:p>
          <w:p w14:paraId="78A03A21" w14:textId="0A633B1B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705" w:type="dxa"/>
          </w:tcPr>
          <w:p w14:paraId="0B383635" w14:textId="13613F84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___________________________ / _________________________________</w:t>
            </w:r>
          </w:p>
          <w:p w14:paraId="35E2F07C" w14:textId="05CD70F2" w:rsidR="00654127" w:rsidRPr="00BC7B8E" w:rsidRDefault="00654127" w:rsidP="0065412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подпись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/signed</w:t>
            </w: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  <w:t>ФИО/Full name</w:t>
            </w:r>
          </w:p>
        </w:tc>
      </w:tr>
      <w:tr w:rsidR="00654127" w:rsidRPr="008E351B" w14:paraId="32121552" w14:textId="77777777" w:rsidTr="00654127">
        <w:tc>
          <w:tcPr>
            <w:tcW w:w="7705" w:type="dxa"/>
          </w:tcPr>
          <w:p w14:paraId="1AF5375D" w14:textId="77777777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Дата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подписания</w:t>
            </w:r>
            <w:proofErr w:type="spellEnd"/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Date of signing</w:t>
            </w:r>
          </w:p>
          <w:p w14:paraId="39F2AA6A" w14:textId="7AC8B6FD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705" w:type="dxa"/>
          </w:tcPr>
          <w:p w14:paraId="2D806792" w14:textId="4C59BAE2" w:rsidR="00654127" w:rsidRPr="00BC7B8E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[●]</w:t>
            </w:r>
          </w:p>
        </w:tc>
      </w:tr>
    </w:tbl>
    <w:p w14:paraId="1A2A1FCD" w14:textId="77777777" w:rsidR="00654127" w:rsidRPr="00BC7B8E" w:rsidRDefault="00654127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4528"/>
        <w:gridCol w:w="10918"/>
      </w:tblGrid>
      <w:tr w:rsidR="00D51902" w:rsidRPr="008E351B" w14:paraId="31CDBEE8" w14:textId="77777777" w:rsidTr="005E6EB4">
        <w:tc>
          <w:tcPr>
            <w:tcW w:w="1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B977" w14:textId="5F1D4916" w:rsidR="00D51902" w:rsidRPr="00BC7B8E" w:rsidRDefault="00D51902" w:rsidP="005E6EB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Отметки</w:t>
            </w: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Корреспондента</w:t>
            </w:r>
            <w:r w:rsidRPr="00BC7B8E" w:rsidDel="0002080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заполняется</w:t>
            </w: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Корреспондентом</w:t>
            </w:r>
            <w:r w:rsidRPr="00BC7B8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):</w:t>
            </w:r>
          </w:p>
        </w:tc>
      </w:tr>
      <w:tr w:rsidR="00D51902" w:rsidRPr="008E351B" w14:paraId="03CD7860" w14:textId="77777777" w:rsidTr="005E6EB4">
        <w:tc>
          <w:tcPr>
            <w:tcW w:w="1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985B" w14:textId="1DB2ADC8" w:rsidR="00D51902" w:rsidRPr="00BC7B8E" w:rsidRDefault="00D51902" w:rsidP="005E6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 xml:space="preserve">Заявлению присвоен № __________________________                   </w:t>
            </w:r>
          </w:p>
          <w:p w14:paraId="185B5B62" w14:textId="747509B3" w:rsidR="00D51902" w:rsidRPr="00BC7B8E" w:rsidRDefault="00D51902" w:rsidP="005E6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Заявление принял и проверил, проверку представленных Респондентом документов, полномочий лица, подписавшего Заявление, произвел:</w:t>
            </w:r>
          </w:p>
        </w:tc>
      </w:tr>
      <w:tr w:rsidR="00D51902" w:rsidRPr="008E351B" w14:paraId="75C449F4" w14:textId="77777777" w:rsidTr="005E6EB4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B012" w14:textId="77777777" w:rsidR="00D51902" w:rsidRPr="00BC7B8E" w:rsidRDefault="00D51902" w:rsidP="005E6E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19358E" w14:textId="77777777" w:rsidR="00D51902" w:rsidRPr="00BC7B8E" w:rsidRDefault="00D51902" w:rsidP="005E6EB4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« _______» ______________ 20 ____ г.</w:t>
            </w:r>
          </w:p>
          <w:p w14:paraId="2F62A165" w14:textId="3A37AB8B" w:rsidR="00036740" w:rsidRPr="00BC7B8E" w:rsidRDefault="00036740" w:rsidP="005E6EB4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____ /____ / 20 ____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6718" w14:textId="77777777" w:rsidR="00D51902" w:rsidRPr="00BC7B8E" w:rsidRDefault="00D51902" w:rsidP="005E6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________________________</w:t>
            </w:r>
          </w:p>
          <w:p w14:paraId="3D3E07E5" w14:textId="77777777" w:rsidR="00D51902" w:rsidRPr="00BC7B8E" w:rsidRDefault="00D51902" w:rsidP="005E6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 / ___________________ </w:t>
            </w:r>
          </w:p>
          <w:p w14:paraId="1212C961" w14:textId="42EF10F5" w:rsidR="00D51902" w:rsidRPr="00BC7B8E" w:rsidRDefault="00D51902" w:rsidP="005E6E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7B8E">
              <w:rPr>
                <w:rFonts w:asciiTheme="minorHAnsi" w:hAnsiTheme="minorHAnsi" w:cstheme="minorHAnsi"/>
                <w:sz w:val="20"/>
                <w:szCs w:val="20"/>
              </w:rPr>
              <w:t>(должность, Ф.И.О. и подпись сотрудника Корреспондента)</w:t>
            </w:r>
          </w:p>
        </w:tc>
      </w:tr>
    </w:tbl>
    <w:p w14:paraId="33B9D053" w14:textId="77777777" w:rsidR="00654127" w:rsidRPr="00BC7B8E" w:rsidRDefault="00654127">
      <w:pPr>
        <w:rPr>
          <w:rFonts w:asciiTheme="minorHAnsi" w:hAnsiTheme="minorHAnsi" w:cstheme="minorHAnsi"/>
          <w:sz w:val="20"/>
          <w:szCs w:val="20"/>
        </w:rPr>
      </w:pPr>
    </w:p>
    <w:p w14:paraId="5F7CC8E1" w14:textId="77777777" w:rsidR="009556D8" w:rsidRPr="00BC7B8E" w:rsidRDefault="009556D8">
      <w:pPr>
        <w:rPr>
          <w:rFonts w:asciiTheme="minorHAnsi" w:hAnsiTheme="minorHAnsi" w:cstheme="minorHAnsi"/>
          <w:sz w:val="20"/>
          <w:szCs w:val="20"/>
        </w:rPr>
      </w:pPr>
    </w:p>
    <w:sectPr w:rsidR="009556D8" w:rsidRPr="00BC7B8E" w:rsidSect="006D2A1B">
      <w:footerReference w:type="default" r:id="rId8"/>
      <w:headerReference w:type="first" r:id="rId9"/>
      <w:footerReference w:type="first" r:id="rId10"/>
      <w:pgSz w:w="16838" w:h="11906" w:orient="landscape"/>
      <w:pgMar w:top="568" w:right="567" w:bottom="568" w:left="851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2C94" w14:textId="77777777" w:rsidR="00492D71" w:rsidRDefault="00492D71" w:rsidP="00BF3726">
      <w:r>
        <w:separator/>
      </w:r>
    </w:p>
  </w:endnote>
  <w:endnote w:type="continuationSeparator" w:id="0">
    <w:p w14:paraId="6922C49A" w14:textId="77777777" w:rsidR="00492D71" w:rsidRDefault="00492D71" w:rsidP="00BF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7774" w14:textId="1E13D59D" w:rsidR="00023A7C" w:rsidRDefault="00023A7C" w:rsidP="00020803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30EE" w14:textId="73A35083" w:rsidR="00DA758E" w:rsidRPr="00023A7C" w:rsidRDefault="00DA758E" w:rsidP="00023A7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6558" w14:textId="77777777" w:rsidR="00492D71" w:rsidRDefault="00492D71" w:rsidP="00BF3726">
      <w:r>
        <w:separator/>
      </w:r>
    </w:p>
  </w:footnote>
  <w:footnote w:type="continuationSeparator" w:id="0">
    <w:p w14:paraId="6CC5E82F" w14:textId="77777777" w:rsidR="00492D71" w:rsidRDefault="00492D71" w:rsidP="00BF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14DB" w14:textId="7F4FA615" w:rsidR="00484489" w:rsidRDefault="00292348" w:rsidP="00292348">
    <w:pPr>
      <w:pStyle w:val="aa"/>
      <w:jc w:val="right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F734E"/>
    <w:multiLevelType w:val="hybridMultilevel"/>
    <w:tmpl w:val="74008974"/>
    <w:lvl w:ilvl="0" w:tplc="B4F231B4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073821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26"/>
    <w:rsid w:val="00003584"/>
    <w:rsid w:val="00020803"/>
    <w:rsid w:val="00023A7C"/>
    <w:rsid w:val="00036740"/>
    <w:rsid w:val="00043A46"/>
    <w:rsid w:val="000905AF"/>
    <w:rsid w:val="0009356F"/>
    <w:rsid w:val="00094E0E"/>
    <w:rsid w:val="000B49B0"/>
    <w:rsid w:val="000B716D"/>
    <w:rsid w:val="00103199"/>
    <w:rsid w:val="00113301"/>
    <w:rsid w:val="00136F22"/>
    <w:rsid w:val="00170924"/>
    <w:rsid w:val="00191431"/>
    <w:rsid w:val="00197BE8"/>
    <w:rsid w:val="001A611D"/>
    <w:rsid w:val="001C6DAA"/>
    <w:rsid w:val="001E0B94"/>
    <w:rsid w:val="001E34F6"/>
    <w:rsid w:val="00204F85"/>
    <w:rsid w:val="0023674A"/>
    <w:rsid w:val="00254EA5"/>
    <w:rsid w:val="00292348"/>
    <w:rsid w:val="002947BA"/>
    <w:rsid w:val="002975F3"/>
    <w:rsid w:val="00306CF2"/>
    <w:rsid w:val="0035127D"/>
    <w:rsid w:val="00363A1C"/>
    <w:rsid w:val="0038093C"/>
    <w:rsid w:val="003A0FF9"/>
    <w:rsid w:val="003A6388"/>
    <w:rsid w:val="003C0F05"/>
    <w:rsid w:val="00437203"/>
    <w:rsid w:val="00453EB0"/>
    <w:rsid w:val="00461FD1"/>
    <w:rsid w:val="00484489"/>
    <w:rsid w:val="00492D71"/>
    <w:rsid w:val="00493FF4"/>
    <w:rsid w:val="00520477"/>
    <w:rsid w:val="00594C04"/>
    <w:rsid w:val="005953F4"/>
    <w:rsid w:val="005A7CD7"/>
    <w:rsid w:val="00603707"/>
    <w:rsid w:val="006429EB"/>
    <w:rsid w:val="00654127"/>
    <w:rsid w:val="006550D4"/>
    <w:rsid w:val="006D2A1B"/>
    <w:rsid w:val="00712433"/>
    <w:rsid w:val="00795321"/>
    <w:rsid w:val="00797F3F"/>
    <w:rsid w:val="007F3CB7"/>
    <w:rsid w:val="0083528F"/>
    <w:rsid w:val="0086773A"/>
    <w:rsid w:val="0087735F"/>
    <w:rsid w:val="00896D5A"/>
    <w:rsid w:val="008A023B"/>
    <w:rsid w:val="008B1F3D"/>
    <w:rsid w:val="008E351B"/>
    <w:rsid w:val="008F1368"/>
    <w:rsid w:val="009103DB"/>
    <w:rsid w:val="00914EE4"/>
    <w:rsid w:val="00916A51"/>
    <w:rsid w:val="009556D8"/>
    <w:rsid w:val="009734B6"/>
    <w:rsid w:val="00977BAB"/>
    <w:rsid w:val="00993F94"/>
    <w:rsid w:val="00996AF6"/>
    <w:rsid w:val="009C3FF3"/>
    <w:rsid w:val="00A06148"/>
    <w:rsid w:val="00A36D06"/>
    <w:rsid w:val="00A43C15"/>
    <w:rsid w:val="00A476FB"/>
    <w:rsid w:val="00A52A0C"/>
    <w:rsid w:val="00A531A2"/>
    <w:rsid w:val="00A54E8F"/>
    <w:rsid w:val="00A66F84"/>
    <w:rsid w:val="00A9207D"/>
    <w:rsid w:val="00AF1CA4"/>
    <w:rsid w:val="00AF5378"/>
    <w:rsid w:val="00B00A6D"/>
    <w:rsid w:val="00B125D2"/>
    <w:rsid w:val="00B43B92"/>
    <w:rsid w:val="00B6678F"/>
    <w:rsid w:val="00B776D7"/>
    <w:rsid w:val="00BA295B"/>
    <w:rsid w:val="00BA652B"/>
    <w:rsid w:val="00BC1F09"/>
    <w:rsid w:val="00BC7B8E"/>
    <w:rsid w:val="00BD4140"/>
    <w:rsid w:val="00BF3726"/>
    <w:rsid w:val="00BF54EC"/>
    <w:rsid w:val="00BF78C9"/>
    <w:rsid w:val="00C07051"/>
    <w:rsid w:val="00C40FB2"/>
    <w:rsid w:val="00CD15A7"/>
    <w:rsid w:val="00D140F6"/>
    <w:rsid w:val="00D51902"/>
    <w:rsid w:val="00D56951"/>
    <w:rsid w:val="00D73208"/>
    <w:rsid w:val="00D8185E"/>
    <w:rsid w:val="00DA758E"/>
    <w:rsid w:val="00DB50AB"/>
    <w:rsid w:val="00E00E92"/>
    <w:rsid w:val="00E30654"/>
    <w:rsid w:val="00E55CB6"/>
    <w:rsid w:val="00E85E24"/>
    <w:rsid w:val="00EC6F71"/>
    <w:rsid w:val="00F229C2"/>
    <w:rsid w:val="00F54721"/>
    <w:rsid w:val="00F61A1A"/>
    <w:rsid w:val="00FA058E"/>
    <w:rsid w:val="00FA1CB0"/>
    <w:rsid w:val="00FB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C7390"/>
  <w15:chartTrackingRefBased/>
  <w15:docId w15:val="{7C6E160C-7399-4DB7-B082-1FC93C68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3726"/>
    <w:pPr>
      <w:widowControl w:val="0"/>
      <w:autoSpaceDE w:val="0"/>
      <w:autoSpaceDN w:val="0"/>
      <w:ind w:left="101"/>
      <w:outlineLvl w:val="0"/>
    </w:pPr>
    <w:rPr>
      <w:rFonts w:ascii="Calibri" w:eastAsia="Calibri" w:hAnsi="Calibri" w:cs="Calibri"/>
      <w:b/>
      <w:bCs/>
      <w:sz w:val="18"/>
      <w:szCs w:val="1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726"/>
    <w:rPr>
      <w:rFonts w:ascii="Calibri" w:eastAsia="Calibri" w:hAnsi="Calibri" w:cs="Calibri"/>
      <w:b/>
      <w:bCs/>
      <w:sz w:val="18"/>
      <w:szCs w:val="18"/>
      <w:lang w:eastAsia="ru-RU" w:bidi="ru-RU"/>
    </w:rPr>
  </w:style>
  <w:style w:type="table" w:styleId="a3">
    <w:name w:val="Table Grid"/>
    <w:basedOn w:val="a1"/>
    <w:uiPriority w:val="39"/>
    <w:rsid w:val="00BF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BF3726"/>
    <w:pPr>
      <w:widowControl w:val="0"/>
      <w:autoSpaceDE w:val="0"/>
      <w:autoSpaceDN w:val="0"/>
      <w:ind w:left="101"/>
    </w:pPr>
    <w:rPr>
      <w:rFonts w:ascii="Calibri" w:eastAsia="Calibri" w:hAnsi="Calibri" w:cs="Calibri"/>
      <w:sz w:val="18"/>
      <w:szCs w:val="1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BF3726"/>
    <w:rPr>
      <w:rFonts w:ascii="Calibri" w:eastAsia="Calibri" w:hAnsi="Calibri" w:cs="Calibri"/>
      <w:sz w:val="18"/>
      <w:szCs w:val="18"/>
      <w:lang w:eastAsia="ru-RU" w:bidi="ru-RU"/>
    </w:rPr>
  </w:style>
  <w:style w:type="paragraph" w:styleId="a6">
    <w:name w:val="List Paragraph"/>
    <w:basedOn w:val="a"/>
    <w:uiPriority w:val="34"/>
    <w:qFormat/>
    <w:rsid w:val="00BF3726"/>
    <w:pPr>
      <w:widowControl w:val="0"/>
      <w:autoSpaceDE w:val="0"/>
      <w:autoSpaceDN w:val="0"/>
      <w:ind w:left="101" w:firstLine="708"/>
    </w:pPr>
    <w:rPr>
      <w:rFonts w:ascii="Calibri" w:eastAsia="Calibri" w:hAnsi="Calibri" w:cs="Calibri"/>
      <w:sz w:val="22"/>
      <w:szCs w:val="22"/>
      <w:lang w:bidi="ru-RU"/>
    </w:rPr>
  </w:style>
  <w:style w:type="paragraph" w:styleId="a7">
    <w:name w:val="footnote text"/>
    <w:basedOn w:val="a"/>
    <w:link w:val="a8"/>
    <w:uiPriority w:val="99"/>
    <w:unhideWhenUsed/>
    <w:rsid w:val="00BF372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BF37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BF372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BF37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3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F37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F3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96AF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96AF6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Placeholder Text"/>
    <w:basedOn w:val="a0"/>
    <w:uiPriority w:val="99"/>
    <w:semiHidden/>
    <w:rsid w:val="00C40FB2"/>
    <w:rPr>
      <w:color w:val="808080"/>
    </w:rPr>
  </w:style>
  <w:style w:type="paragraph" w:styleId="af1">
    <w:name w:val="Revision"/>
    <w:hidden/>
    <w:uiPriority w:val="99"/>
    <w:semiHidden/>
    <w:rsid w:val="0029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qFormat/>
    <w:rsid w:val="00914EE4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914EE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14E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4EE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14E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39"/>
    <w:rsid w:val="00F5472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C54CA-5693-4D81-907C-1FBDD52F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Астафьев</dc:creator>
  <cp:keywords/>
  <dc:description/>
  <cp:lastModifiedBy>Мелешкина Елена</cp:lastModifiedBy>
  <cp:revision>2</cp:revision>
  <dcterms:created xsi:type="dcterms:W3CDTF">2025-05-29T09:33:00Z</dcterms:created>
  <dcterms:modified xsi:type="dcterms:W3CDTF">2025-05-29T09:33:00Z</dcterms:modified>
</cp:coreProperties>
</file>